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3BF6" w14:textId="3EFFCDCD" w:rsidR="00ED3C3E" w:rsidRDefault="0085664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5664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 </w:t>
      </w:r>
      <w:r w:rsidRPr="0085664A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85664A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 - Evita tocar los objetos calientes, como la estufa, cuando usted se lo advierte</w:t>
      </w:r>
    </w:p>
    <w:p w14:paraId="664238B5" w14:textId="65F8589B" w:rsidR="0085664A" w:rsidRDefault="0085664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5664A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>
        <w:rPr>
          <w:rFonts w:ascii="Times New Roman" w:hAnsi="Times New Roman" w:cs="Times New Roman"/>
          <w:sz w:val="24"/>
          <w:szCs w:val="24"/>
          <w:lang w:val="es-419"/>
        </w:rPr>
        <w:t>La niña camina hacia la estufa</w:t>
      </w:r>
      <w:r w:rsidR="00DB775C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3DAD8A55" w14:textId="733BAA4B" w:rsidR="0085664A" w:rsidRDefault="0085664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5664A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85664A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¡No, no! Por favor no, esta caliente. </w:t>
      </w:r>
    </w:p>
    <w:p w14:paraId="32B02027" w14:textId="7FE5754C" w:rsidR="0085664A" w:rsidRPr="0085664A" w:rsidRDefault="0085664A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niña </w:t>
      </w:r>
      <w:r w:rsidRPr="0085664A">
        <w:rPr>
          <w:rFonts w:ascii="Times New Roman" w:hAnsi="Times New Roman" w:cs="Times New Roman"/>
          <w:sz w:val="24"/>
          <w:szCs w:val="24"/>
          <w:lang w:val="es-419"/>
        </w:rPr>
        <w:t>se aleja de la estufa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85664A" w:rsidRPr="0085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4A"/>
    <w:rsid w:val="006C0F00"/>
    <w:rsid w:val="0085664A"/>
    <w:rsid w:val="00BC1343"/>
    <w:rsid w:val="00D74716"/>
    <w:rsid w:val="00DB775C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E2E3"/>
  <w15:chartTrackingRefBased/>
  <w15:docId w15:val="{C5F11EF5-F5B5-4F75-B4B5-6B17A58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D0D89DE5-750D-4FE9-A9B4-AFE3963A9C43}"/>
</file>

<file path=customXml/itemProps2.xml><?xml version="1.0" encoding="utf-8"?>
<ds:datastoreItem xmlns:ds="http://schemas.openxmlformats.org/officeDocument/2006/customXml" ds:itemID="{156A7877-4887-44FB-AE83-98DE58A5C4D3}"/>
</file>

<file path=customXml/itemProps3.xml><?xml version="1.0" encoding="utf-8"?>
<ds:datastoreItem xmlns:ds="http://schemas.openxmlformats.org/officeDocument/2006/customXml" ds:itemID="{F42B1979-4274-4717-9ADB-6259808AD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2023-09-21T14:44:00Z</dcterms:created>
  <dcterms:modified xsi:type="dcterms:W3CDTF">2023-09-21T14:55:00Z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